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5CCCA483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ED4ECB">
        <w:trPr>
          <w:trHeight w:val="1528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77009EC1" w14:textId="0714B7C2" w:rsidR="00BD5059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  <w:p w14:paraId="0BD0D43F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C10FADE" w14:textId="77777777" w:rsidR="00D23F68" w:rsidRPr="00D23F68" w:rsidRDefault="00D23F68" w:rsidP="00D23F68">
            <w:pPr>
              <w:pStyle w:val="ac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D23F68">
              <w:rPr>
                <w:sz w:val="28"/>
                <w:szCs w:val="28"/>
                <w:rtl/>
              </w:rPr>
              <w:t>يشرح مدى ارتباط مهاراته وسماته ومنجزاته بتلك المطلوبة في مكان العمل</w:t>
            </w:r>
          </w:p>
          <w:p w14:paraId="1012B4E1" w14:textId="6B9FD1AF" w:rsidR="00D0678B" w:rsidRPr="00D23F68" w:rsidRDefault="00D0678B" w:rsidP="00D23F68">
            <w:pP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2C20B008" w14:textId="77777777" w:rsidR="00D23F68" w:rsidRDefault="00D23F68" w:rsidP="00D2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يدرك كيفية ارتباط المهارات والسمات الشخصية بالمهارات  العملية</w:t>
            </w:r>
          </w:p>
          <w:p w14:paraId="4F404EE8" w14:textId="31D00F48" w:rsidR="00BD5059" w:rsidRPr="00D23F68" w:rsidRDefault="00BD5059" w:rsidP="00D23F68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52062C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640FA4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11957BD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640FA4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لثاني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2E052234" w:rsidR="00BD5059" w:rsidRDefault="00B07E1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ليلى محمد</w:t>
            </w:r>
            <w:r w:rsidR="00CD4AAC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الحمادي</w:t>
            </w: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E2FDB74" w:rsidR="00BD5059" w:rsidRPr="00BD5059" w:rsidRDefault="00CD4AAC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3</w:t>
            </w: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0380172E" w14:textId="77777777" w:rsidTr="007B0D8D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046AC0" w14:textId="68127F3A" w:rsidR="00ED4ECB" w:rsidRPr="00D23F68" w:rsidRDefault="00640FA4" w:rsidP="00640FA4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</w:rPr>
              <w:t>عمل مشهد تمثييلي من قبل الطلاب لنوع عمل محدد</w:t>
            </w:r>
            <w:r w:rsidR="00D23F68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مع شرح ووصف مهارات وسمات العمل المنجز</w:t>
            </w:r>
          </w:p>
        </w:tc>
      </w:tr>
    </w:tbl>
    <w:p w14:paraId="068974C9" w14:textId="0514C4D5" w:rsidR="00583D14" w:rsidRDefault="00583D14" w:rsidP="00C116FD">
      <w:pPr>
        <w:rPr>
          <w:rFonts w:cstheme="minorBidi"/>
          <w:rtl/>
          <w:lang w:bidi="ar-AE"/>
        </w:rPr>
      </w:pPr>
    </w:p>
    <w:p w14:paraId="08CFDE06" w14:textId="298539F6" w:rsidR="00CD4AAC" w:rsidRPr="00CD4AAC" w:rsidRDefault="00CD4AAC" w:rsidP="00CD4AAC">
      <w:pPr>
        <w:rPr>
          <w:rFonts w:cstheme="minorBidi"/>
          <w:rtl/>
          <w:lang w:bidi="ar-AE"/>
        </w:rPr>
      </w:pPr>
    </w:p>
    <w:p w14:paraId="770D6B87" w14:textId="58E32017" w:rsidR="00CD4AAC" w:rsidRDefault="00CD4AAC" w:rsidP="00CD4AAC">
      <w:pPr>
        <w:rPr>
          <w:rFonts w:cstheme="minorBidi"/>
          <w:rtl/>
          <w:lang w:bidi="ar-AE"/>
        </w:rPr>
      </w:pPr>
    </w:p>
    <w:p w14:paraId="1C52EA8C" w14:textId="12631A97" w:rsidR="00CD4AAC" w:rsidRPr="00CD4AAC" w:rsidRDefault="00CD4AAC" w:rsidP="00CD4AAC">
      <w:pPr>
        <w:jc w:val="center"/>
        <w:rPr>
          <w:rFonts w:cstheme="minorBidi"/>
          <w:lang w:bidi="ar-AE"/>
        </w:rPr>
      </w:pPr>
      <w:r>
        <w:rPr>
          <w:rFonts w:cstheme="minorBidi" w:hint="cs"/>
          <w:rtl/>
          <w:lang w:bidi="ar-AE"/>
        </w:rPr>
        <w:t>تم الانجاز</w:t>
      </w:r>
    </w:p>
    <w:sectPr w:rsidR="00CD4AAC" w:rsidRPr="00CD4AAC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77791" w14:textId="77777777" w:rsidR="00DE3CCB" w:rsidRDefault="00DE3CCB">
      <w:pPr>
        <w:spacing w:after="0" w:line="240" w:lineRule="auto"/>
      </w:pPr>
      <w:r>
        <w:separator/>
      </w:r>
    </w:p>
  </w:endnote>
  <w:endnote w:type="continuationSeparator" w:id="0">
    <w:p w14:paraId="5FB86616" w14:textId="77777777" w:rsidR="00DE3CCB" w:rsidRDefault="00DE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2FEC" w14:textId="77777777" w:rsidR="00DE3CCB" w:rsidRDefault="00DE3CCB">
      <w:pPr>
        <w:spacing w:after="0" w:line="240" w:lineRule="auto"/>
      </w:pPr>
      <w:r>
        <w:separator/>
      </w:r>
    </w:p>
  </w:footnote>
  <w:footnote w:type="continuationSeparator" w:id="0">
    <w:p w14:paraId="312BDE6C" w14:textId="77777777" w:rsidR="00DE3CCB" w:rsidRDefault="00DE3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874FA"/>
    <w:multiLevelType w:val="hybridMultilevel"/>
    <w:tmpl w:val="EA1C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434888">
    <w:abstractNumId w:val="1"/>
  </w:num>
  <w:num w:numId="2" w16cid:durableId="1581257411">
    <w:abstractNumId w:val="7"/>
  </w:num>
  <w:num w:numId="3" w16cid:durableId="1787657862">
    <w:abstractNumId w:val="0"/>
  </w:num>
  <w:num w:numId="4" w16cid:durableId="1219393738">
    <w:abstractNumId w:val="2"/>
  </w:num>
  <w:num w:numId="5" w16cid:durableId="484053764">
    <w:abstractNumId w:val="4"/>
  </w:num>
  <w:num w:numId="6" w16cid:durableId="634143543">
    <w:abstractNumId w:val="9"/>
  </w:num>
  <w:num w:numId="7" w16cid:durableId="1996913116">
    <w:abstractNumId w:val="6"/>
  </w:num>
  <w:num w:numId="8" w16cid:durableId="928974603">
    <w:abstractNumId w:val="3"/>
  </w:num>
  <w:num w:numId="9" w16cid:durableId="1183472391">
    <w:abstractNumId w:val="8"/>
  </w:num>
  <w:num w:numId="10" w16cid:durableId="1749762485">
    <w:abstractNumId w:val="5"/>
  </w:num>
  <w:num w:numId="11" w16cid:durableId="264970187">
    <w:abstractNumId w:val="10"/>
  </w:num>
  <w:num w:numId="12" w16cid:durableId="13781621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710E"/>
    <w:rsid w:val="005E5707"/>
    <w:rsid w:val="00602D97"/>
    <w:rsid w:val="006063BD"/>
    <w:rsid w:val="00622151"/>
    <w:rsid w:val="006271A4"/>
    <w:rsid w:val="00640FA4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29A6"/>
    <w:rsid w:val="00A33E30"/>
    <w:rsid w:val="00A54330"/>
    <w:rsid w:val="00A95A35"/>
    <w:rsid w:val="00AA17D8"/>
    <w:rsid w:val="00AA2D76"/>
    <w:rsid w:val="00AD719D"/>
    <w:rsid w:val="00B00B1F"/>
    <w:rsid w:val="00B04FEE"/>
    <w:rsid w:val="00B07E12"/>
    <w:rsid w:val="00B34C11"/>
    <w:rsid w:val="00B50E7E"/>
    <w:rsid w:val="00B71A73"/>
    <w:rsid w:val="00B73BE5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64AC9"/>
    <w:rsid w:val="00C904E5"/>
    <w:rsid w:val="00C92790"/>
    <w:rsid w:val="00C95CF9"/>
    <w:rsid w:val="00CD4AAC"/>
    <w:rsid w:val="00CD5986"/>
    <w:rsid w:val="00D0678B"/>
    <w:rsid w:val="00D078E5"/>
    <w:rsid w:val="00D20B46"/>
    <w:rsid w:val="00D23F68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DE3CCB"/>
    <w:rsid w:val="00E227F4"/>
    <w:rsid w:val="00E2657B"/>
    <w:rsid w:val="00E3703A"/>
    <w:rsid w:val="00E40021"/>
    <w:rsid w:val="00E416FD"/>
    <w:rsid w:val="00E8361D"/>
    <w:rsid w:val="00E87384"/>
    <w:rsid w:val="00E963DD"/>
    <w:rsid w:val="00EA1851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FA78D0"/>
  </w:style>
  <w:style w:type="paragraph" w:styleId="ac">
    <w:name w:val="List Paragraph"/>
    <w:basedOn w:val="a"/>
    <w:uiPriority w:val="34"/>
    <w:qFormat/>
    <w:rsid w:val="009939B9"/>
    <w:pPr>
      <w:ind w:left="720"/>
      <w:contextualSpacing/>
    </w:pPr>
  </w:style>
  <w:style w:type="paragraph" w:styleId="ad">
    <w:name w:val="Balloon Text"/>
    <w:basedOn w:val="a"/>
    <w:link w:val="Char1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BADREYA MOHAMED ABDULRAHMAN EL AL ALI</cp:lastModifiedBy>
  <cp:revision>2</cp:revision>
  <cp:lastPrinted>2017-11-14T04:28:00Z</cp:lastPrinted>
  <dcterms:created xsi:type="dcterms:W3CDTF">2024-01-23T09:23:00Z</dcterms:created>
  <dcterms:modified xsi:type="dcterms:W3CDTF">2024-01-23T09:23:00Z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