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6DF41BDF" w:rsidR="00D800A8" w:rsidRPr="00B16A09" w:rsidRDefault="00602142" w:rsidP="00B16A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B16A09">
              <w:rPr>
                <w:rtl/>
              </w:rPr>
              <w:t>وحدة المبادرات المجتمعية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13F2527" w:rsidR="00D800A8" w:rsidRPr="00D800A8" w:rsidRDefault="00340644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50598E81" w:rsidR="00636CD3" w:rsidRPr="00824918" w:rsidRDefault="00F92DD4" w:rsidP="00F92D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824918">
              <w:rPr>
                <w:sz w:val="20"/>
                <w:szCs w:val="20"/>
                <w:rtl/>
              </w:rPr>
              <w:t>يظهر المقدرة على المشاركة الفاعلة في البرامج والفعاليات المختلفة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07C0297F" w:rsidR="00636CD3" w:rsidRPr="00824918" w:rsidRDefault="00824918" w:rsidP="008249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  <w:rtl/>
              </w:rPr>
            </w:pPr>
            <w:r>
              <w:rPr>
                <w:rFonts w:ascii="Aptos Display" w:hAnsi="Aptos Display"/>
                <w:rtl/>
              </w:rPr>
              <w:t xml:space="preserve">يشارك في البرامج والأنشطة المتنوعة في المجتمع تحت الاشراف المباشر </w:t>
            </w:r>
          </w:p>
        </w:tc>
      </w:tr>
      <w:tr w:rsidR="00636CD3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58EC7B94" w:rsidR="00636CD3" w:rsidRPr="00824918" w:rsidRDefault="00824918" w:rsidP="008249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24918">
              <w:rPr>
                <w:sz w:val="24"/>
                <w:szCs w:val="24"/>
                <w:rtl/>
              </w:rPr>
              <w:t xml:space="preserve">اختيار الفعالية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24BFE411" w:rsidR="00636CD3" w:rsidRPr="00D800A8" w:rsidRDefault="00D8081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5A20A9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الخامس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عشر </w:t>
            </w:r>
          </w:p>
        </w:tc>
      </w:tr>
      <w:tr w:rsidR="00636CD3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2FBF1C27" w:rsidR="00636CD3" w:rsidRPr="00D800A8" w:rsidRDefault="0037545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محمد جاسم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51A7DC82" w:rsidR="00636CD3" w:rsidRPr="00D800A8" w:rsidRDefault="0037545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</w:t>
            </w: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3FDDB388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اسالة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D800A8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D22CC" w14:textId="558D577F" w:rsidR="00AF2D2B" w:rsidRPr="0028607E" w:rsidRDefault="00AF2D2B" w:rsidP="00AF2D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2D2B">
              <w:rPr>
                <w:sz w:val="28"/>
                <w:szCs w:val="28"/>
                <w:rtl/>
              </w:rPr>
              <w:t xml:space="preserve">تطبيق عملي يختار الطالب بعض من </w:t>
            </w:r>
            <w:r w:rsidRPr="00AF2D2B">
              <w:rPr>
                <w:rFonts w:hint="cs"/>
                <w:sz w:val="28"/>
                <w:szCs w:val="28"/>
                <w:rtl/>
              </w:rPr>
              <w:t>زملائه</w:t>
            </w:r>
            <w:r w:rsidRPr="00AF2D2B">
              <w:rPr>
                <w:sz w:val="28"/>
                <w:szCs w:val="28"/>
                <w:rtl/>
              </w:rPr>
              <w:t xml:space="preserve"> في مشاركته في</w:t>
            </w:r>
            <w:r w:rsidR="0028607E">
              <w:rPr>
                <w:rFonts w:hint="cs"/>
                <w:sz w:val="28"/>
                <w:szCs w:val="28"/>
                <w:rtl/>
              </w:rPr>
              <w:t xml:space="preserve"> الفعالية؟ </w:t>
            </w:r>
            <w:r w:rsidRPr="00AF2D2B">
              <w:rPr>
                <w:sz w:val="28"/>
                <w:szCs w:val="28"/>
              </w:rPr>
              <w:t xml:space="preserve"> </w:t>
            </w:r>
          </w:p>
          <w:p w14:paraId="30E8F276" w14:textId="32E66816" w:rsidR="00636CD3" w:rsidRPr="00AF2D2B" w:rsidRDefault="0037545A" w:rsidP="00AF2D2B">
            <w:pPr>
              <w:jc w:val="both"/>
            </w:pPr>
            <w:r>
              <w:rPr>
                <w:color w:val="FF0000"/>
                <w:rtl/>
              </w:rPr>
              <w:t>اتقن الطالب في المشاركة في الفعالية مع زملائه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636CD3" w:rsidRPr="00231974" w14:paraId="6ADA0B90" w14:textId="77777777" w:rsidTr="00D800A8">
        <w:trPr>
          <w:trHeight w:val="70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47070B29" w:rsidR="00636CD3" w:rsidRPr="00231974" w:rsidRDefault="00D80815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2A7F4D22" w14:textId="48C2DEEB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E6E3A" w14:textId="77777777" w:rsidR="00FD7161" w:rsidRDefault="00FD7161" w:rsidP="00977684">
      <w:pPr>
        <w:spacing w:after="0" w:line="240" w:lineRule="auto"/>
      </w:pPr>
      <w:r>
        <w:separator/>
      </w:r>
    </w:p>
  </w:endnote>
  <w:endnote w:type="continuationSeparator" w:id="0">
    <w:p w14:paraId="1306520C" w14:textId="77777777" w:rsidR="00FD7161" w:rsidRDefault="00FD7161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75C09" w14:textId="77777777" w:rsidR="00FD7161" w:rsidRDefault="00FD7161" w:rsidP="00977684">
      <w:pPr>
        <w:spacing w:after="0" w:line="240" w:lineRule="auto"/>
      </w:pPr>
      <w:r>
        <w:separator/>
      </w:r>
    </w:p>
  </w:footnote>
  <w:footnote w:type="continuationSeparator" w:id="0">
    <w:p w14:paraId="33104C89" w14:textId="77777777" w:rsidR="00FD7161" w:rsidRDefault="00FD7161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B1E69"/>
    <w:rsid w:val="00177F97"/>
    <w:rsid w:val="00231974"/>
    <w:rsid w:val="0028607E"/>
    <w:rsid w:val="002F7E10"/>
    <w:rsid w:val="00340644"/>
    <w:rsid w:val="0035505C"/>
    <w:rsid w:val="003643E1"/>
    <w:rsid w:val="0037545A"/>
    <w:rsid w:val="004256FA"/>
    <w:rsid w:val="00436BCF"/>
    <w:rsid w:val="004E50EA"/>
    <w:rsid w:val="0059198B"/>
    <w:rsid w:val="005A20A9"/>
    <w:rsid w:val="00602142"/>
    <w:rsid w:val="00636CD3"/>
    <w:rsid w:val="006C4B13"/>
    <w:rsid w:val="00824918"/>
    <w:rsid w:val="00844679"/>
    <w:rsid w:val="00892E2A"/>
    <w:rsid w:val="008E437D"/>
    <w:rsid w:val="00977684"/>
    <w:rsid w:val="00AD031F"/>
    <w:rsid w:val="00AF2D2B"/>
    <w:rsid w:val="00B16A09"/>
    <w:rsid w:val="00B70105"/>
    <w:rsid w:val="00C02F15"/>
    <w:rsid w:val="00C82AA5"/>
    <w:rsid w:val="00D800A8"/>
    <w:rsid w:val="00D80815"/>
    <w:rsid w:val="00ED4A60"/>
    <w:rsid w:val="00EE4DE7"/>
    <w:rsid w:val="00F92DD4"/>
    <w:rsid w:val="00FD1B58"/>
    <w:rsid w:val="00FD7161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ABDELAZIZ JASSEM YOUSSEF</cp:lastModifiedBy>
  <cp:revision>3</cp:revision>
  <dcterms:created xsi:type="dcterms:W3CDTF">2024-11-18T04:29:00Z</dcterms:created>
  <dcterms:modified xsi:type="dcterms:W3CDTF">2024-11-18T04:33:00Z</dcterms:modified>
</cp:coreProperties>
</file>