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1351"/>
        <w:bidiVisual/>
        <w:tblW w:w="10613" w:type="dxa"/>
        <w:tblLook w:val="04A0" w:firstRow="1" w:lastRow="0" w:firstColumn="1" w:lastColumn="0" w:noHBand="0" w:noVBand="1"/>
      </w:tblPr>
      <w:tblGrid>
        <w:gridCol w:w="1687"/>
        <w:gridCol w:w="2317"/>
        <w:gridCol w:w="1541"/>
        <w:gridCol w:w="997"/>
        <w:gridCol w:w="976"/>
        <w:gridCol w:w="1340"/>
        <w:gridCol w:w="691"/>
        <w:gridCol w:w="1064"/>
      </w:tblGrid>
      <w:tr w:rsidR="00977684" w:rsidRPr="00284EDE" w14:paraId="41975CD9" w14:textId="77777777" w:rsidTr="00FF2AED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  <w:vAlign w:val="center"/>
          </w:tcPr>
          <w:p w14:paraId="00F49226" w14:textId="4F7B2546" w:rsidR="00977684" w:rsidRPr="00284EDE" w:rsidRDefault="004E50EA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 w:rsidRPr="00284EDE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>الاختبار اليومي</w:t>
            </w:r>
          </w:p>
        </w:tc>
      </w:tr>
      <w:tr w:rsidR="00D800A8" w:rsidRPr="00284EDE" w14:paraId="7B2F4060" w14:textId="77777777" w:rsidTr="00FF2AED">
        <w:trPr>
          <w:trHeight w:val="458"/>
        </w:trPr>
        <w:tc>
          <w:tcPr>
            <w:tcW w:w="1687" w:type="dxa"/>
            <w:vAlign w:val="center"/>
          </w:tcPr>
          <w:p w14:paraId="68649E9C" w14:textId="5D11DA06" w:rsidR="00D800A8" w:rsidRPr="00284EDE" w:rsidRDefault="00D800A8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  <w:t xml:space="preserve">اسم </w:t>
            </w: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الوحدة</w:t>
            </w:r>
          </w:p>
        </w:tc>
        <w:tc>
          <w:tcPr>
            <w:tcW w:w="2317" w:type="dxa"/>
            <w:vAlign w:val="center"/>
          </w:tcPr>
          <w:p w14:paraId="70948EDF" w14:textId="0B692DBC" w:rsidR="00284EDE" w:rsidRPr="00284EDE" w:rsidRDefault="00FF2AED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FF2AED">
              <w:rPr>
                <w:rFonts w:ascii="Dubai" w:hAnsi="Dubai" w:cs="Dubai"/>
                <w:b/>
                <w:bCs/>
                <w:color w:val="FF0000"/>
                <w:sz w:val="16"/>
                <w:szCs w:val="16"/>
                <w:rtl/>
                <w:lang w:bidi="ar-AE"/>
              </w:rPr>
              <w:t>يٌظهر معرفة ومهارة في أساسيات الطهي</w:t>
            </w:r>
          </w:p>
        </w:tc>
        <w:tc>
          <w:tcPr>
            <w:tcW w:w="1541" w:type="dxa"/>
            <w:vAlign w:val="center"/>
          </w:tcPr>
          <w:p w14:paraId="2FB410F5" w14:textId="72054FDA" w:rsidR="00D800A8" w:rsidRPr="00284EDE" w:rsidRDefault="00D800A8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997" w:type="dxa"/>
            <w:vAlign w:val="center"/>
          </w:tcPr>
          <w:p w14:paraId="5115A604" w14:textId="5852CE11" w:rsidR="00D800A8" w:rsidRPr="00284EDE" w:rsidRDefault="00D800A8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202</w:t>
            </w:r>
            <w:r w:rsidR="00FF2AED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5</w:t>
            </w:r>
          </w:p>
        </w:tc>
        <w:tc>
          <w:tcPr>
            <w:tcW w:w="976" w:type="dxa"/>
            <w:vAlign w:val="center"/>
          </w:tcPr>
          <w:p w14:paraId="468ED9DE" w14:textId="212C47EA" w:rsidR="00D800A8" w:rsidRPr="00284EDE" w:rsidRDefault="00D800A8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340" w:type="dxa"/>
            <w:vAlign w:val="center"/>
          </w:tcPr>
          <w:p w14:paraId="1897BCE8" w14:textId="650EB293" w:rsidR="00D800A8" w:rsidRPr="00284EDE" w:rsidRDefault="00D800A8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  <w:t>الفصل</w:t>
            </w:r>
          </w:p>
          <w:p w14:paraId="231B2CA6" w14:textId="2EEF0F9B" w:rsidR="00D800A8" w:rsidRPr="00284EDE" w:rsidRDefault="00E80EDE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الثاني</w:t>
            </w:r>
          </w:p>
        </w:tc>
        <w:tc>
          <w:tcPr>
            <w:tcW w:w="691" w:type="dxa"/>
            <w:vAlign w:val="center"/>
          </w:tcPr>
          <w:p w14:paraId="36C5B7EA" w14:textId="7FE595BA" w:rsidR="00D800A8" w:rsidRPr="00284EDE" w:rsidRDefault="00D800A8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التاريخ</w:t>
            </w:r>
          </w:p>
        </w:tc>
        <w:tc>
          <w:tcPr>
            <w:tcW w:w="1064" w:type="dxa"/>
            <w:vAlign w:val="center"/>
          </w:tcPr>
          <w:p w14:paraId="7725AB73" w14:textId="06E2683E" w:rsidR="00D800A8" w:rsidRPr="00284EDE" w:rsidRDefault="00D800A8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</w:p>
        </w:tc>
      </w:tr>
      <w:tr w:rsidR="00636CD3" w:rsidRPr="00284EDE" w14:paraId="04E0355F" w14:textId="77777777" w:rsidTr="00FF2AED">
        <w:trPr>
          <w:trHeight w:val="1127"/>
        </w:trPr>
        <w:tc>
          <w:tcPr>
            <w:tcW w:w="1687" w:type="dxa"/>
            <w:vAlign w:val="center"/>
          </w:tcPr>
          <w:p w14:paraId="6C77E003" w14:textId="25AE0917" w:rsidR="00636CD3" w:rsidRPr="00284EDE" w:rsidRDefault="00636CD3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مخرج التعلم</w:t>
            </w:r>
          </w:p>
        </w:tc>
        <w:tc>
          <w:tcPr>
            <w:tcW w:w="2317" w:type="dxa"/>
            <w:vAlign w:val="center"/>
          </w:tcPr>
          <w:p w14:paraId="4DD9B878" w14:textId="3AAD1D53" w:rsidR="00636CD3" w:rsidRPr="00284EDE" w:rsidRDefault="0090098E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90098E">
              <w:rPr>
                <w:rFonts w:ascii="Arial" w:hAnsi="Arial" w:cs="Arial"/>
                <w:b/>
                <w:bCs/>
                <w:color w:val="121212"/>
                <w:sz w:val="16"/>
                <w:szCs w:val="16"/>
                <w:shd w:val="clear" w:color="auto" w:fill="FFFFFF"/>
                <w:rtl/>
              </w:rPr>
              <w:t>يجهز اللحوم والأسماك حسب وصفات الطعام</w:t>
            </w:r>
          </w:p>
        </w:tc>
        <w:tc>
          <w:tcPr>
            <w:tcW w:w="1541" w:type="dxa"/>
            <w:vAlign w:val="center"/>
          </w:tcPr>
          <w:p w14:paraId="3486A44B" w14:textId="50C22CCD" w:rsidR="00636CD3" w:rsidRPr="00284EDE" w:rsidRDefault="00636CD3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معيار الأداء</w:t>
            </w:r>
          </w:p>
        </w:tc>
        <w:tc>
          <w:tcPr>
            <w:tcW w:w="5068" w:type="dxa"/>
            <w:gridSpan w:val="5"/>
            <w:vAlign w:val="center"/>
          </w:tcPr>
          <w:p w14:paraId="7C4BF72D" w14:textId="77777777" w:rsidR="00E573CF" w:rsidRPr="00E573CF" w:rsidRDefault="00E573CF" w:rsidP="00E573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</w:p>
          <w:p w14:paraId="2C599CC6" w14:textId="09567F40" w:rsidR="00636CD3" w:rsidRPr="002442A3" w:rsidRDefault="00E573CF" w:rsidP="00E573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E573CF"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  <w:t>يُطبق طرق الطبخ المختلفة لأنواع اللحوم والأسماك (السلق، أو القلي، أو الشواء)</w:t>
            </w:r>
          </w:p>
        </w:tc>
      </w:tr>
      <w:tr w:rsidR="00636CD3" w:rsidRPr="00284EDE" w14:paraId="00B017D0" w14:textId="77777777" w:rsidTr="00FF2AED"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14:paraId="083DAF73" w14:textId="390389C2" w:rsidR="00636CD3" w:rsidRPr="00284EDE" w:rsidRDefault="00636CD3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اسم الدرس</w:t>
            </w:r>
          </w:p>
        </w:tc>
        <w:tc>
          <w:tcPr>
            <w:tcW w:w="2317" w:type="dxa"/>
            <w:tcBorders>
              <w:bottom w:val="single" w:sz="4" w:space="0" w:color="auto"/>
            </w:tcBorders>
            <w:vAlign w:val="center"/>
          </w:tcPr>
          <w:p w14:paraId="41808B78" w14:textId="24F956E0" w:rsidR="00636CD3" w:rsidRPr="00284EDE" w:rsidRDefault="00E573CF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E573CF"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  <w:t>ُطبق طرق الطبخ المختلفة لأنواع اللحوم والأسماك (السلق، أو القلي، أو الشواء)</w:t>
            </w:r>
          </w:p>
        </w:tc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14:paraId="7B735960" w14:textId="4630C5AA" w:rsidR="00636CD3" w:rsidRPr="00284EDE" w:rsidRDefault="00636CD3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رقم الدرس</w:t>
            </w:r>
          </w:p>
        </w:tc>
        <w:tc>
          <w:tcPr>
            <w:tcW w:w="5068" w:type="dxa"/>
            <w:gridSpan w:val="5"/>
            <w:tcBorders>
              <w:bottom w:val="single" w:sz="4" w:space="0" w:color="auto"/>
            </w:tcBorders>
            <w:vAlign w:val="center"/>
          </w:tcPr>
          <w:p w14:paraId="1338AF77" w14:textId="1F50F721" w:rsidR="00636CD3" w:rsidRPr="00284EDE" w:rsidRDefault="00284EDE" w:rsidP="00E573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color w:val="FF0000"/>
                <w:sz w:val="16"/>
                <w:szCs w:val="16"/>
                <w:rtl/>
                <w:lang w:bidi="ar-AE"/>
              </w:rPr>
              <w:t xml:space="preserve">الدرس </w:t>
            </w:r>
            <w:r w:rsidR="006D11CE">
              <w:rPr>
                <w:rFonts w:ascii="Dubai" w:hAnsi="Dubai" w:cs="Dubai" w:hint="cs"/>
                <w:b/>
                <w:bCs/>
                <w:color w:val="FF0000"/>
                <w:sz w:val="16"/>
                <w:szCs w:val="16"/>
                <w:rtl/>
                <w:lang w:bidi="ar-AE"/>
              </w:rPr>
              <w:t>1</w:t>
            </w:r>
            <w:r w:rsidR="00E573CF">
              <w:rPr>
                <w:rFonts w:ascii="Dubai" w:hAnsi="Dubai" w:cs="Dubai" w:hint="cs"/>
                <w:b/>
                <w:bCs/>
                <w:color w:val="FF0000"/>
                <w:sz w:val="16"/>
                <w:szCs w:val="16"/>
                <w:rtl/>
                <w:lang w:bidi="ar-AE"/>
              </w:rPr>
              <w:t>5</w:t>
            </w:r>
          </w:p>
        </w:tc>
      </w:tr>
      <w:tr w:rsidR="00636CD3" w:rsidRPr="00284EDE" w14:paraId="43DD800B" w14:textId="77777777" w:rsidTr="00FF2AED">
        <w:trPr>
          <w:trHeight w:val="245"/>
        </w:trPr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14:paraId="2A8A4358" w14:textId="3E68D26C" w:rsidR="00636CD3" w:rsidRPr="00284EDE" w:rsidRDefault="00636CD3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اسم الطالب/ة</w:t>
            </w:r>
          </w:p>
        </w:tc>
        <w:tc>
          <w:tcPr>
            <w:tcW w:w="2317" w:type="dxa"/>
            <w:tcBorders>
              <w:bottom w:val="single" w:sz="4" w:space="0" w:color="auto"/>
            </w:tcBorders>
            <w:vAlign w:val="center"/>
          </w:tcPr>
          <w:p w14:paraId="47925BA8" w14:textId="323634BC" w:rsidR="00636CD3" w:rsidRPr="00284EDE" w:rsidRDefault="00216543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محمد سالم- ربيع -محمد جاسم -يوسف</w:t>
            </w:r>
          </w:p>
        </w:tc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14:paraId="54D31472" w14:textId="37FF5D67" w:rsidR="00636CD3" w:rsidRPr="00284EDE" w:rsidRDefault="00636CD3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اسم المجموعة</w:t>
            </w:r>
          </w:p>
        </w:tc>
        <w:tc>
          <w:tcPr>
            <w:tcW w:w="5068" w:type="dxa"/>
            <w:gridSpan w:val="5"/>
            <w:tcBorders>
              <w:bottom w:val="single" w:sz="4" w:space="0" w:color="auto"/>
            </w:tcBorders>
            <w:vAlign w:val="center"/>
          </w:tcPr>
          <w:p w14:paraId="40C44024" w14:textId="6491DFA5" w:rsidR="00636CD3" w:rsidRPr="00284EDE" w:rsidRDefault="00216543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2</w:t>
            </w:r>
          </w:p>
        </w:tc>
      </w:tr>
      <w:tr w:rsidR="00436BCF" w:rsidRPr="00284EDE" w14:paraId="197D9E36" w14:textId="77777777" w:rsidTr="00FF2AED">
        <w:trPr>
          <w:trHeight w:val="315"/>
        </w:trPr>
        <w:tc>
          <w:tcPr>
            <w:tcW w:w="1687" w:type="dxa"/>
            <w:vAlign w:val="center"/>
          </w:tcPr>
          <w:p w14:paraId="52664C07" w14:textId="5493B9B9" w:rsidR="00436BCF" w:rsidRPr="00284EDE" w:rsidRDefault="00436BCF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درجة  الاختبار</w:t>
            </w:r>
          </w:p>
        </w:tc>
        <w:tc>
          <w:tcPr>
            <w:tcW w:w="8926" w:type="dxa"/>
            <w:gridSpan w:val="7"/>
            <w:tcBorders>
              <w:bottom w:val="single" w:sz="4" w:space="0" w:color="auto"/>
            </w:tcBorders>
            <w:vAlign w:val="center"/>
          </w:tcPr>
          <w:p w14:paraId="2F4F8A69" w14:textId="01A53AA2" w:rsidR="00436BCF" w:rsidRPr="00284EDE" w:rsidRDefault="00436BCF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436BCF" w:rsidRPr="00284EDE" w14:paraId="3CD10233" w14:textId="77777777" w:rsidTr="00FF2AED">
        <w:trPr>
          <w:trHeight w:val="315"/>
        </w:trPr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14:paraId="71F930CD" w14:textId="4248BEAE" w:rsidR="00436BCF" w:rsidRPr="00284EDE" w:rsidRDefault="00436BCF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نتيجة الاختبار</w:t>
            </w:r>
          </w:p>
        </w:tc>
        <w:tc>
          <w:tcPr>
            <w:tcW w:w="8926" w:type="dxa"/>
            <w:gridSpan w:val="7"/>
            <w:tcBorders>
              <w:bottom w:val="single" w:sz="4" w:space="0" w:color="auto"/>
            </w:tcBorders>
            <w:vAlign w:val="center"/>
          </w:tcPr>
          <w:p w14:paraId="7FD22B38" w14:textId="1FAB04B7" w:rsidR="00436BCF" w:rsidRPr="00284EDE" w:rsidRDefault="00436BCF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.........</w:t>
            </w:r>
          </w:p>
        </w:tc>
      </w:tr>
      <w:tr w:rsidR="00636CD3" w:rsidRPr="00284EDE" w14:paraId="64861816" w14:textId="77777777" w:rsidTr="00FF2AED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D2013C" w14:textId="7F67EE79" w:rsidR="003B2B37" w:rsidRPr="00284EDE" w:rsidRDefault="003B2B37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</w:p>
        </w:tc>
      </w:tr>
      <w:tr w:rsidR="00436BCF" w:rsidRPr="00284EDE" w14:paraId="43B13D88" w14:textId="77777777" w:rsidTr="00FF2AED">
        <w:trPr>
          <w:trHeight w:val="620"/>
        </w:trPr>
        <w:tc>
          <w:tcPr>
            <w:tcW w:w="954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A13152" w14:textId="6950DB43" w:rsidR="00436BCF" w:rsidRPr="00D27D3D" w:rsidRDefault="00E80EDE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D27D3D"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  <w:t>اسالة</w:t>
            </w:r>
            <w:r w:rsidR="00436BCF" w:rsidRPr="00D27D3D"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  <w:t xml:space="preserve"> الاختبار</w:t>
            </w:r>
          </w:p>
          <w:p w14:paraId="261F7803" w14:textId="241C2162" w:rsidR="00E80EDE" w:rsidRPr="00D27D3D" w:rsidRDefault="004853B1" w:rsidP="00D50B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صل</w:t>
            </w:r>
            <w:r w:rsidR="00D50B54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 بين طريقة الطبخ والصورة المناسبة </w:t>
            </w:r>
            <w:r w:rsidR="00E573CF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لها </w:t>
            </w:r>
            <w:r w:rsidR="00E80EDE" w:rsidRPr="00D27D3D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؟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E19F83" w14:textId="2F01F878" w:rsidR="00436BCF" w:rsidRPr="00D27D3D" w:rsidRDefault="00436BCF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D27D3D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الدرجات</w:t>
            </w:r>
          </w:p>
        </w:tc>
      </w:tr>
    </w:tbl>
    <w:p w14:paraId="2A7F4D22" w14:textId="554A640A" w:rsidR="00AD031F" w:rsidRPr="00977684" w:rsidRDefault="00216543" w:rsidP="00D50B54">
      <w:r>
        <w:rPr>
          <w:noProof/>
          <w:rtl/>
          <w:lang w:val="ar-SA"/>
          <w14:ligatures w14:val="standardContextual"/>
        </w:rPr>
        <mc:AlternateContent>
          <mc:Choice Requires="wpi">
            <w:drawing>
              <wp:anchor distT="0" distB="0" distL="114300" distR="114300" simplePos="0" relativeHeight="251680256" behindDoc="0" locked="0" layoutInCell="1" allowOverlap="1" wp14:anchorId="6B172E55" wp14:editId="19E0C8FD">
                <wp:simplePos x="0" y="0"/>
                <wp:positionH relativeFrom="column">
                  <wp:posOffset>916305</wp:posOffset>
                </wp:positionH>
                <wp:positionV relativeFrom="paragraph">
                  <wp:posOffset>5276215</wp:posOffset>
                </wp:positionV>
                <wp:extent cx="4137025" cy="1608570"/>
                <wp:effectExtent l="38100" t="38100" r="34925" b="48895"/>
                <wp:wrapNone/>
                <wp:docPr id="1388967970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137025" cy="16085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CE38D4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" o:spid="_x0000_s1026" type="#_x0000_t75" style="position:absolute;margin-left:71.65pt;margin-top:414.95pt;width:326.7pt;height:127.6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">
                <v:imagedata r:id="rId9" o:title=""/>
              </v:shape>
            </w:pict>
          </mc:Fallback>
        </mc:AlternateContent>
      </w:r>
      <w:r w:rsidR="00AC6712" w:rsidRPr="00D50B54">
        <w:rPr>
          <w:noProof/>
          <w:rtl/>
          <w14:ligatures w14:val="standardContextual"/>
        </w:rPr>
        <w:drawing>
          <wp:anchor distT="0" distB="0" distL="114300" distR="114300" simplePos="0" relativeHeight="251671040" behindDoc="0" locked="0" layoutInCell="1" allowOverlap="1" wp14:anchorId="4B70551E" wp14:editId="7407F555">
            <wp:simplePos x="0" y="0"/>
            <wp:positionH relativeFrom="column">
              <wp:posOffset>2017395</wp:posOffset>
            </wp:positionH>
            <wp:positionV relativeFrom="paragraph">
              <wp:posOffset>4381500</wp:posOffset>
            </wp:positionV>
            <wp:extent cx="1962150" cy="1228725"/>
            <wp:effectExtent l="0" t="0" r="0" b="9525"/>
            <wp:wrapNone/>
            <wp:docPr id="6" name="Picture 6" descr="C:\Users\zho1395\Downloads\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o1395\Downloads\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712" w:rsidRPr="00D50B54">
        <w:rPr>
          <w:noProof/>
          <w:rtl/>
          <w14:ligatures w14:val="standardContextual"/>
        </w:rPr>
        <w:drawing>
          <wp:anchor distT="0" distB="0" distL="114300" distR="114300" simplePos="0" relativeHeight="251672064" behindDoc="0" locked="0" layoutInCell="1" allowOverlap="1" wp14:anchorId="77A2F5B4" wp14:editId="00706CBB">
            <wp:simplePos x="0" y="0"/>
            <wp:positionH relativeFrom="column">
              <wp:posOffset>-377825</wp:posOffset>
            </wp:positionH>
            <wp:positionV relativeFrom="paragraph">
              <wp:posOffset>4505325</wp:posOffset>
            </wp:positionV>
            <wp:extent cx="1751965" cy="1228725"/>
            <wp:effectExtent l="0" t="0" r="635" b="9525"/>
            <wp:wrapNone/>
            <wp:docPr id="1" name="Picture 1" descr="C:\Users\zho1395\Downloads\2_solim_v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o1395\Downloads\2_solim_vod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712">
        <w:rPr>
          <w:noProof/>
          <w14:ligatures w14:val="standardContextual"/>
        </w:rPr>
        <w:drawing>
          <wp:anchor distT="0" distB="0" distL="114300" distR="114300" simplePos="0" relativeHeight="251676160" behindDoc="0" locked="0" layoutInCell="1" allowOverlap="1" wp14:anchorId="0D9C110D" wp14:editId="705BAEF2">
            <wp:simplePos x="0" y="0"/>
            <wp:positionH relativeFrom="column">
              <wp:posOffset>4568825</wp:posOffset>
            </wp:positionH>
            <wp:positionV relativeFrom="paragraph">
              <wp:posOffset>4295775</wp:posOffset>
            </wp:positionV>
            <wp:extent cx="1771015" cy="1238250"/>
            <wp:effectExtent l="0" t="0" r="63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B54" w:rsidRPr="00D50B54">
        <w:rPr>
          <w:noProof/>
          <w:rtl/>
          <w14:ligatures w14:val="standardContextual"/>
        </w:rPr>
        <w:drawing>
          <wp:anchor distT="0" distB="0" distL="114300" distR="114300" simplePos="0" relativeHeight="251674112" behindDoc="0" locked="0" layoutInCell="1" allowOverlap="1" wp14:anchorId="7E01A062" wp14:editId="4708E7A0">
            <wp:simplePos x="0" y="0"/>
            <wp:positionH relativeFrom="column">
              <wp:posOffset>2056765</wp:posOffset>
            </wp:positionH>
            <wp:positionV relativeFrom="paragraph">
              <wp:posOffset>6467475</wp:posOffset>
            </wp:positionV>
            <wp:extent cx="2008505" cy="1181100"/>
            <wp:effectExtent l="0" t="0" r="0" b="0"/>
            <wp:wrapNone/>
            <wp:docPr id="8" name="Picture 8" descr="C:\Users\zho1395\Downloads\fi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o1395\Downloads\fish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0850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50B54" w:rsidRPr="00D50B54">
        <w:rPr>
          <w:noProof/>
          <w:rtl/>
          <w14:ligatures w14:val="standardContextual"/>
        </w:rPr>
        <w:drawing>
          <wp:anchor distT="0" distB="0" distL="114300" distR="114300" simplePos="0" relativeHeight="251673088" behindDoc="0" locked="0" layoutInCell="1" allowOverlap="1" wp14:anchorId="099E4B18" wp14:editId="3BAAC5DC">
            <wp:simplePos x="0" y="0"/>
            <wp:positionH relativeFrom="column">
              <wp:posOffset>4686300</wp:posOffset>
            </wp:positionH>
            <wp:positionV relativeFrom="paragraph">
              <wp:posOffset>6467475</wp:posOffset>
            </wp:positionV>
            <wp:extent cx="1714500" cy="1181100"/>
            <wp:effectExtent l="0" t="0" r="0" b="0"/>
            <wp:wrapNone/>
            <wp:docPr id="7" name="Picture 7" descr="C:\Users\zho1395\Downloads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o1395\Downloads\Captur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B54">
        <w:rPr>
          <w:noProof/>
          <w14:ligatures w14:val="standardContextual"/>
        </w:rPr>
        <w:drawing>
          <wp:anchor distT="0" distB="0" distL="114300" distR="114300" simplePos="0" relativeHeight="251675136" behindDoc="0" locked="0" layoutInCell="1" allowOverlap="1" wp14:anchorId="4812D5EB" wp14:editId="21754F82">
            <wp:simplePos x="0" y="0"/>
            <wp:positionH relativeFrom="column">
              <wp:posOffset>-495300</wp:posOffset>
            </wp:positionH>
            <wp:positionV relativeFrom="paragraph">
              <wp:posOffset>6467475</wp:posOffset>
            </wp:positionV>
            <wp:extent cx="1818640" cy="12763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4"/>
                    <a:stretch/>
                  </pic:blipFill>
                  <pic:spPr bwMode="auto">
                    <a:xfrm>
                      <a:off x="0" y="0"/>
                      <a:ext cx="181864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4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49389C0" wp14:editId="621C1CED">
                <wp:simplePos x="0" y="0"/>
                <wp:positionH relativeFrom="column">
                  <wp:posOffset>-914400</wp:posOffset>
                </wp:positionH>
                <wp:positionV relativeFrom="paragraph">
                  <wp:posOffset>8239125</wp:posOffset>
                </wp:positionV>
                <wp:extent cx="1209675" cy="51435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E3D08A" w14:textId="457348DF" w:rsidR="00C45468" w:rsidRPr="00D27D3D" w:rsidRDefault="00C45468">
                            <w:pPr>
                              <w:rPr>
                                <w:sz w:val="14"/>
                                <w:szCs w:val="14"/>
                                <w:rtl/>
                                <w:lang w:bidi="ar-AE"/>
                              </w:rPr>
                            </w:pPr>
                            <w:r w:rsidRPr="00D27D3D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AE"/>
                              </w:rPr>
                              <w:t xml:space="preserve">اعداد </w:t>
                            </w:r>
                            <w:r w:rsidR="000A050C" w:rsidRPr="00D27D3D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AE"/>
                              </w:rPr>
                              <w:t>وتقديم:</w:t>
                            </w:r>
                            <w:r w:rsidRPr="00D27D3D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AE"/>
                              </w:rPr>
                              <w:t xml:space="preserve"> أ </w:t>
                            </w:r>
                            <w:r w:rsidR="000A050C" w:rsidRPr="00D27D3D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AE"/>
                              </w:rPr>
                              <w:t xml:space="preserve">/ حمامه المنصوري </w:t>
                            </w:r>
                          </w:p>
                          <w:p w14:paraId="72BF5F5C" w14:textId="347DA747" w:rsidR="000A050C" w:rsidRPr="00D27D3D" w:rsidRDefault="000A050C">
                            <w:pPr>
                              <w:rPr>
                                <w:sz w:val="14"/>
                                <w:szCs w:val="14"/>
                                <w:rtl/>
                                <w:lang w:bidi="ar-AE"/>
                              </w:rPr>
                            </w:pPr>
                            <w:r w:rsidRPr="00D27D3D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AE"/>
                              </w:rPr>
                              <w:t>مركز مدينة زايد</w:t>
                            </w:r>
                          </w:p>
                          <w:p w14:paraId="57377B54" w14:textId="77777777" w:rsidR="000A050C" w:rsidRDefault="000A050C">
                            <w:pPr>
                              <w:rPr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389C0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1in;margin-top:648.75pt;width:95.25pt;height:40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" fillcolor="white [3201]" stroked="f" strokeweight=".5pt">
                <v:textbox>
                  <w:txbxContent>
                    <w:p w14:paraId="34E3D08A" w14:textId="457348DF" w:rsidR="00C45468" w:rsidRPr="00D27D3D" w:rsidRDefault="00C45468">
                      <w:pPr>
                        <w:rPr>
                          <w:sz w:val="14"/>
                          <w:szCs w:val="14"/>
                          <w:rtl/>
                          <w:lang w:bidi="ar-AE"/>
                        </w:rPr>
                      </w:pPr>
                      <w:r w:rsidRPr="00D27D3D">
                        <w:rPr>
                          <w:rFonts w:hint="cs"/>
                          <w:sz w:val="14"/>
                          <w:szCs w:val="14"/>
                          <w:rtl/>
                          <w:lang w:bidi="ar-AE"/>
                        </w:rPr>
                        <w:t xml:space="preserve">اعداد </w:t>
                      </w:r>
                      <w:r w:rsidR="000A050C" w:rsidRPr="00D27D3D">
                        <w:rPr>
                          <w:rFonts w:hint="cs"/>
                          <w:sz w:val="14"/>
                          <w:szCs w:val="14"/>
                          <w:rtl/>
                          <w:lang w:bidi="ar-AE"/>
                        </w:rPr>
                        <w:t>وتقديم:</w:t>
                      </w:r>
                      <w:r w:rsidRPr="00D27D3D">
                        <w:rPr>
                          <w:rFonts w:hint="cs"/>
                          <w:sz w:val="14"/>
                          <w:szCs w:val="14"/>
                          <w:rtl/>
                          <w:lang w:bidi="ar-AE"/>
                        </w:rPr>
                        <w:t xml:space="preserve"> أ </w:t>
                      </w:r>
                      <w:r w:rsidR="000A050C" w:rsidRPr="00D27D3D">
                        <w:rPr>
                          <w:rFonts w:hint="cs"/>
                          <w:sz w:val="14"/>
                          <w:szCs w:val="14"/>
                          <w:rtl/>
                          <w:lang w:bidi="ar-AE"/>
                        </w:rPr>
                        <w:t xml:space="preserve">/ حمامه المنصوري </w:t>
                      </w:r>
                    </w:p>
                    <w:p w14:paraId="72BF5F5C" w14:textId="347DA747" w:rsidR="000A050C" w:rsidRPr="00D27D3D" w:rsidRDefault="000A050C">
                      <w:pPr>
                        <w:rPr>
                          <w:sz w:val="14"/>
                          <w:szCs w:val="14"/>
                          <w:rtl/>
                          <w:lang w:bidi="ar-AE"/>
                        </w:rPr>
                      </w:pPr>
                      <w:r w:rsidRPr="00D27D3D">
                        <w:rPr>
                          <w:rFonts w:hint="cs"/>
                          <w:sz w:val="14"/>
                          <w:szCs w:val="14"/>
                          <w:rtl/>
                          <w:lang w:bidi="ar-AE"/>
                        </w:rPr>
                        <w:t>مركز مدينة زايد</w:t>
                      </w:r>
                    </w:p>
                    <w:p w14:paraId="57377B54" w14:textId="77777777" w:rsidR="000A050C" w:rsidRDefault="000A050C">
                      <w:pPr>
                        <w:rPr>
                          <w:lang w:bidi="ar-A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6BCF">
        <w:rPr>
          <w:noProof/>
        </w:rPr>
        <w:drawing>
          <wp:anchor distT="0" distB="0" distL="114300" distR="114300" simplePos="0" relativeHeight="251661824" behindDoc="1" locked="0" layoutInCell="1" allowOverlap="1" wp14:anchorId="39017583" wp14:editId="6B8E95EC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17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2A3">
        <w:rPr>
          <w:rFonts w:hint="cs"/>
          <w:noProof/>
          <w:rtl/>
          <w14:ligatures w14:val="standardContextual"/>
        </w:rPr>
        <w:t xml:space="preserve"> </w:t>
      </w:r>
    </w:p>
    <w:sectPr w:rsidR="00AD031F" w:rsidRPr="00977684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31294E" w14:textId="77777777" w:rsidR="0004368D" w:rsidRDefault="0004368D" w:rsidP="00977684">
      <w:pPr>
        <w:spacing w:after="0" w:line="240" w:lineRule="auto"/>
      </w:pPr>
      <w:r>
        <w:separator/>
      </w:r>
    </w:p>
  </w:endnote>
  <w:endnote w:type="continuationSeparator" w:id="0">
    <w:p w14:paraId="4C00A1EA" w14:textId="77777777" w:rsidR="0004368D" w:rsidRDefault="0004368D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ubai">
    <w:altName w:val="Tahoma"/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BA48A7" w14:textId="77777777" w:rsidR="0004368D" w:rsidRDefault="0004368D" w:rsidP="00977684">
      <w:pPr>
        <w:spacing w:after="0" w:line="240" w:lineRule="auto"/>
      </w:pPr>
      <w:r>
        <w:separator/>
      </w:r>
    </w:p>
  </w:footnote>
  <w:footnote w:type="continuationSeparator" w:id="0">
    <w:p w14:paraId="28A56470" w14:textId="77777777" w:rsidR="0004368D" w:rsidRDefault="0004368D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27842" w14:textId="08E77496" w:rsidR="00636CD3" w:rsidRDefault="00636CD3">
    <w:pPr>
      <w:pStyle w:val="Header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F2B3384">
          <wp:simplePos x="0" y="0"/>
          <wp:positionH relativeFrom="margin">
            <wp:posOffset>200025</wp:posOffset>
          </wp:positionH>
          <wp:positionV relativeFrom="paragraph">
            <wp:posOffset>-285750</wp:posOffset>
          </wp:positionV>
          <wp:extent cx="5274310" cy="590550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2898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684"/>
    <w:rsid w:val="0004368D"/>
    <w:rsid w:val="000A050C"/>
    <w:rsid w:val="000B1E69"/>
    <w:rsid w:val="000F5494"/>
    <w:rsid w:val="00177F97"/>
    <w:rsid w:val="00195FA5"/>
    <w:rsid w:val="001B2E75"/>
    <w:rsid w:val="001D096F"/>
    <w:rsid w:val="00216543"/>
    <w:rsid w:val="00231974"/>
    <w:rsid w:val="002442A3"/>
    <w:rsid w:val="00284EDE"/>
    <w:rsid w:val="002A29A1"/>
    <w:rsid w:val="002A325E"/>
    <w:rsid w:val="002C6087"/>
    <w:rsid w:val="00352EC3"/>
    <w:rsid w:val="0035505C"/>
    <w:rsid w:val="003643E1"/>
    <w:rsid w:val="003B2B37"/>
    <w:rsid w:val="004256FA"/>
    <w:rsid w:val="00426487"/>
    <w:rsid w:val="00436BCF"/>
    <w:rsid w:val="004407E2"/>
    <w:rsid w:val="004853B1"/>
    <w:rsid w:val="004E1482"/>
    <w:rsid w:val="004E50EA"/>
    <w:rsid w:val="0055406F"/>
    <w:rsid w:val="005702DD"/>
    <w:rsid w:val="005B6E9C"/>
    <w:rsid w:val="00636CD3"/>
    <w:rsid w:val="00665E32"/>
    <w:rsid w:val="00680631"/>
    <w:rsid w:val="0069670F"/>
    <w:rsid w:val="006D11CE"/>
    <w:rsid w:val="0073300A"/>
    <w:rsid w:val="007515A4"/>
    <w:rsid w:val="00755BB8"/>
    <w:rsid w:val="00767B06"/>
    <w:rsid w:val="007F2CD7"/>
    <w:rsid w:val="0082461F"/>
    <w:rsid w:val="008574CA"/>
    <w:rsid w:val="008D658F"/>
    <w:rsid w:val="008D7CEA"/>
    <w:rsid w:val="008E437D"/>
    <w:rsid w:val="0090098E"/>
    <w:rsid w:val="00913952"/>
    <w:rsid w:val="00941542"/>
    <w:rsid w:val="00977684"/>
    <w:rsid w:val="00982510"/>
    <w:rsid w:val="009D691F"/>
    <w:rsid w:val="00A92351"/>
    <w:rsid w:val="00AC3C15"/>
    <w:rsid w:val="00AC6712"/>
    <w:rsid w:val="00AD031F"/>
    <w:rsid w:val="00AF064B"/>
    <w:rsid w:val="00B222AC"/>
    <w:rsid w:val="00B70105"/>
    <w:rsid w:val="00C02F15"/>
    <w:rsid w:val="00C45468"/>
    <w:rsid w:val="00C81A6A"/>
    <w:rsid w:val="00CA5DAF"/>
    <w:rsid w:val="00CA7D7D"/>
    <w:rsid w:val="00CE49D1"/>
    <w:rsid w:val="00D27D3D"/>
    <w:rsid w:val="00D50B54"/>
    <w:rsid w:val="00D800A8"/>
    <w:rsid w:val="00D86570"/>
    <w:rsid w:val="00DE4F70"/>
    <w:rsid w:val="00DF673F"/>
    <w:rsid w:val="00E36799"/>
    <w:rsid w:val="00E44932"/>
    <w:rsid w:val="00E573CF"/>
    <w:rsid w:val="00E62781"/>
    <w:rsid w:val="00E778DF"/>
    <w:rsid w:val="00E80EDE"/>
    <w:rsid w:val="00EB293B"/>
    <w:rsid w:val="00F001B3"/>
    <w:rsid w:val="00F211C0"/>
    <w:rsid w:val="00FD163B"/>
    <w:rsid w:val="00FD1B58"/>
    <w:rsid w:val="00FF2AED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7684"/>
    <w:pPr>
      <w:ind w:left="720"/>
      <w:contextualSpacing/>
    </w:pPr>
  </w:style>
  <w:style w:type="table" w:styleId="TableGrid">
    <w:name w:val="Table Grid"/>
    <w:basedOn w:val="TableNormal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4E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EDE"/>
    <w:rPr>
      <w:rFonts w:ascii="Segoe UI" w:eastAsia="Calibri" w:hAnsi="Segoe UI" w:cs="Segoe UI"/>
      <w:color w:val="000000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39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5.gi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24T04:47:56.303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11477 0 24575,'1'1'0,"-1"-1"0,1 0 0,0 0 0,0 0 0,-1 0 0,1 1 0,0-1 0,-1 0 0,1 1 0,0-1 0,-1 1 0,1-1 0,0 1 0,-1-1 0,1 1 0,-1-1 0,1 1 0,-1-1 0,1 1 0,-1 0 0,0-1 0,1 1 0,-1 0 0,0-1 0,1 1 0,-1 0 0,0-1 0,0 1 0,0 0 0,0 0 0,0-1 0,0 1 0,1 0 0,-2 0 0,1-1 0,0 1 0,0 1 0,-5 29 0,-15 19 0,-1-1 0,-3-1 0,-2-2 0,-49 69 0,-274 338 0,234-313 0,-139 154 0,31-38 0,149-159 0,-84 149 0,103-153 0,-4-3 0,-94 111 0,129-174 0,-19 19 0,1 2 0,3 1 0,-56 94 0,25-20 0,-5-3 0,-123 148 0,-220 182 0,386-417 0,2 2 0,1 1 0,1 1 0,2 2 0,-36 72 0,49-84-115,-26 47 359,37-71-322,1 0-1,-1-1 0,0 1 1,-1 0-1,1-1 1,-1 1-1,1-1 0,-1 0 1,1 1-1,-1-1 0,0-1 1,0 1-1,0 0 0,0-1 1,-1 1-1,1-1 0,0 0 1,-6 1-1,-10-3-6747</inkml:trace>
  <inkml:trace contextRef="#ctx0" brushRef="#br0" timeOffset="1834.87">4518 476 24575,'-2'9'0,"0"0"0,0 0 0,-1-1 0,0 0 0,-1 1 0,0-1 0,0-1 0,-1 1 0,0 0 0,0-1 0,-12 12 0,-2 6 0,-405 497 0,-47-39 0,223-261 0,-105 109 0,291-262 0,10-9 0,-3-2 0,-91 73 0,77-78 0,-476 382 0,-142 72 0,601-449 0,-283 212 0,185-131 0,90-71 0,4 4 0,-87 89 0,117-93 0,37-40 0,-1-2 0,-1 0 0,-46 36 0,68-61-31,0 1-1,0-1 1,-1 0-1,1 0 0,0 0 1,-1-1-1,1 1 1,0-1-1,-1 0 1,1 0-1,-1 0 1,1 0-1,-1 0 1,1-1-1,0 0 0,-1 0 1,1 0-1,0 0 1,0 0-1,0 0 1,-5-3-1,0 0-639,-35-13-6155</inkml:trace>
  <inkml:trace contextRef="#ctx0" brushRef="#br0" timeOffset="3807.35">152 132 24575,'6'1'0,"0"0"0,0 1 0,-1-1 0,1 1 0,0 0 0,-1 1 0,1-1 0,-1 1 0,0 0 0,0 1 0,5 3 0,51 45 0,-21-10 0,51 68 0,-60-69 0,2-1 0,49 46 0,0-7 0,-63-57 0,1-1 0,1-1 0,1-1 0,1-1 0,1-1 0,0-2 0,46 23 0,561 270 0,-209-92 0,85 0 0,1013 275 0,-624-231 0,-648-188 0,417 63 0,409-48 0,-574-76 0,676 30 0,-977-25 0,0 9 0,239 61 0,-417-80 0,-1 1 0,35 18 0,-39-16 0,1-1 0,0-1 0,1-1 0,23 6 0,50 10 0,148 58 0,-131-41 0,392 164 0,-459-180 0,-1 3 0,-1 1 0,-2 2 0,57 56 0,-61-56 0,61 53 0,-40-37 0,74 80 0,62 84-1365,-172-190-5461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6C923-53E9-4BAC-BDC8-99E56B84A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82</Words>
  <Characters>473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ABDELAZIZ JASSEM YOUSSEF</cp:lastModifiedBy>
  <cp:revision>3</cp:revision>
  <cp:lastPrinted>2025-01-08T07:16:00Z</cp:lastPrinted>
  <dcterms:created xsi:type="dcterms:W3CDTF">2025-02-24T04:35:00Z</dcterms:created>
  <dcterms:modified xsi:type="dcterms:W3CDTF">2025-02-24T04:48:00Z</dcterms:modified>
</cp:coreProperties>
</file>